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A3258" w14:textId="6DF53FB0" w:rsidR="00375656" w:rsidRPr="004E24BC" w:rsidRDefault="00375656" w:rsidP="00375656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val="kk-KZ" w:eastAsia="ru-RU"/>
        </w:rPr>
      </w:pPr>
      <w:r w:rsidRPr="004E24BC">
        <w:rPr>
          <w:rFonts w:ascii="Times New Roman" w:eastAsia="Times New Roman" w:hAnsi="Times New Roman" w:cs="Times New Roman"/>
          <w:b/>
          <w:sz w:val="36"/>
          <w:szCs w:val="36"/>
          <w:lang w:val="kk-KZ" w:eastAsia="ru-RU"/>
        </w:rPr>
        <w:t>№</w:t>
      </w:r>
      <w:r>
        <w:rPr>
          <w:rFonts w:ascii="Times New Roman" w:eastAsia="Times New Roman" w:hAnsi="Times New Roman" w:cs="Times New Roman"/>
          <w:b/>
          <w:sz w:val="36"/>
          <w:szCs w:val="36"/>
          <w:lang w:val="kk-KZ" w:eastAsia="ru-RU"/>
        </w:rPr>
        <w:t>7</w:t>
      </w:r>
      <w:r w:rsidR="00F90126">
        <w:rPr>
          <w:rFonts w:ascii="Times New Roman" w:eastAsia="Times New Roman" w:hAnsi="Times New Roman" w:cs="Times New Roman"/>
          <w:b/>
          <w:sz w:val="36"/>
          <w:szCs w:val="36"/>
          <w:lang w:val="kk-KZ" w:eastAsia="ru-RU"/>
        </w:rPr>
        <w:t xml:space="preserve">   </w:t>
      </w:r>
      <w:r w:rsidRPr="004E24BC">
        <w:rPr>
          <w:rFonts w:ascii="Times New Roman" w:eastAsia="Times New Roman" w:hAnsi="Times New Roman" w:cs="Times New Roman"/>
          <w:b/>
          <w:sz w:val="36"/>
          <w:szCs w:val="36"/>
          <w:lang w:val="kk-KZ" w:eastAsia="ru-RU"/>
        </w:rPr>
        <w:t xml:space="preserve"> практикалық жұмыс</w:t>
      </w:r>
    </w:p>
    <w:p w14:paraId="1A2A4053" w14:textId="77777777" w:rsidR="00375656" w:rsidRPr="004E24BC" w:rsidRDefault="00375656" w:rsidP="003756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61F2686C" w14:textId="49DFF7F0" w:rsidR="00375656" w:rsidRPr="004E24BC" w:rsidRDefault="00375656" w:rsidP="00375656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4E24B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Тақырып: </w:t>
      </w:r>
      <w:r w:rsidR="00A4077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Автомобиль жолының техникалық параметрлері</w:t>
      </w:r>
    </w:p>
    <w:p w14:paraId="2B9CE0E3" w14:textId="77777777" w:rsidR="00375656" w:rsidRPr="004E24BC" w:rsidRDefault="00375656" w:rsidP="003756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C6C1C49" w14:textId="51F68336" w:rsidR="00375656" w:rsidRPr="004E24BC" w:rsidRDefault="00375656" w:rsidP="0037565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E24B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Жобала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натын автомобиль жолдың техникалық санатын</w:t>
      </w:r>
      <w:r w:rsidR="00A407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 сай техникалық параметрлерді ҚНжЕ арқылы тағайындау</w:t>
      </w:r>
      <w:r w:rsidRPr="004E24B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:</w:t>
      </w:r>
    </w:p>
    <w:p w14:paraId="1A8602B9" w14:textId="36C308CA" w:rsidR="00375656" w:rsidRPr="004E24BC" w:rsidRDefault="00A40771" w:rsidP="0037565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="0037565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64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20</w:t>
      </w:r>
      <w:r w:rsidR="0037565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бір/тәу</w:t>
      </w:r>
      <w:r w:rsidR="00375656" w:rsidRPr="004E24B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222343C2" w14:textId="733500A0" w:rsidR="00375656" w:rsidRPr="004E24BC" w:rsidRDefault="00375656" w:rsidP="0037565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Hlk82078525"/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2250 бір/тәу</w:t>
      </w:r>
      <w:r w:rsidRPr="004E24B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bookmarkEnd w:id="0"/>
    <w:p w14:paraId="3DEB2711" w14:textId="7569EE8A" w:rsidR="00375656" w:rsidRPr="002E67EA" w:rsidRDefault="00A40771" w:rsidP="00375656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</w:t>
      </w:r>
      <w:r w:rsidR="00375656" w:rsidRPr="002E67E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38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="00375656" w:rsidRPr="002E67E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бір/тәу;</w:t>
      </w:r>
    </w:p>
    <w:p w14:paraId="01469CDC" w14:textId="2D281CD2" w:rsidR="00375656" w:rsidRPr="004E24BC" w:rsidRDefault="00A40771" w:rsidP="0037565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9</w:t>
      </w:r>
      <w:r w:rsidR="0037565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92 бір/тәу</w:t>
      </w:r>
      <w:r w:rsidR="00375656" w:rsidRPr="004E24B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0CFC43B2" w14:textId="73DB95C9" w:rsidR="00375656" w:rsidRDefault="00A40771" w:rsidP="00375656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10</w:t>
      </w:r>
      <w:r w:rsidR="00375656" w:rsidRPr="002E67E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136 бір/тәу;</w:t>
      </w:r>
    </w:p>
    <w:p w14:paraId="44BDB7BE" w14:textId="77777777" w:rsidR="00375656" w:rsidRDefault="00375656" w:rsidP="00375656">
      <w:pPr>
        <w:pStyle w:val="a3"/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D3EBC38" w14:textId="4CB77B7B" w:rsidR="00375656" w:rsidRPr="00774966" w:rsidRDefault="00375656" w:rsidP="00375656">
      <w:pPr>
        <w:pStyle w:val="a3"/>
        <w:spacing w:after="0" w:line="240" w:lineRule="auto"/>
        <w:ind w:left="1080"/>
        <w:rPr>
          <w:rFonts w:ascii="Times New Roman" w:eastAsia="Times New Roman" w:hAnsi="Times New Roman" w:cs="Times New Roman"/>
          <w:color w:val="FF0000"/>
          <w:sz w:val="28"/>
          <w:szCs w:val="28"/>
          <w:lang w:val="kk-KZ" w:eastAsia="ru-RU"/>
        </w:rPr>
      </w:pPr>
      <w:r w:rsidRPr="00774966">
        <w:rPr>
          <w:rFonts w:ascii="Times New Roman" w:eastAsia="Times New Roman" w:hAnsi="Times New Roman" w:cs="Times New Roman"/>
          <w:color w:val="FF0000"/>
          <w:sz w:val="28"/>
          <w:szCs w:val="28"/>
          <w:lang w:val="kk-KZ" w:eastAsia="ru-RU"/>
        </w:rPr>
        <w:t xml:space="preserve">Ескерту: </w:t>
      </w:r>
      <w:r w:rsidR="00A40771">
        <w:rPr>
          <w:rFonts w:ascii="Times New Roman" w:eastAsia="Times New Roman" w:hAnsi="Times New Roman" w:cs="Times New Roman"/>
          <w:color w:val="FF0000"/>
          <w:sz w:val="28"/>
          <w:szCs w:val="28"/>
          <w:lang w:val="kk-KZ" w:eastAsia="ru-RU"/>
        </w:rPr>
        <w:t>Студент жолдың санатын жоғарыда берілген көліктердің жүру қарқындылығы бойынша анықтайды.</w:t>
      </w:r>
    </w:p>
    <w:p w14:paraId="2AC77761" w14:textId="77777777" w:rsidR="00375656" w:rsidRPr="00774966" w:rsidRDefault="00375656" w:rsidP="00375656">
      <w:pPr>
        <w:rPr>
          <w:color w:val="FF0000"/>
        </w:rPr>
      </w:pPr>
    </w:p>
    <w:p w14:paraId="075A4B47" w14:textId="77777777" w:rsidR="00DC22A0" w:rsidRDefault="00DC22A0"/>
    <w:sectPr w:rsidR="00DC22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646F28"/>
    <w:multiLevelType w:val="hybridMultilevel"/>
    <w:tmpl w:val="3DAC5294"/>
    <w:lvl w:ilvl="0" w:tplc="6358AD3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D54A71"/>
    <w:multiLevelType w:val="hybridMultilevel"/>
    <w:tmpl w:val="1A50BDA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9106EA"/>
    <w:multiLevelType w:val="hybridMultilevel"/>
    <w:tmpl w:val="A410A992"/>
    <w:lvl w:ilvl="0" w:tplc="DE12D69C">
      <w:start w:val="1"/>
      <w:numFmt w:val="decimal"/>
      <w:lvlText w:val="%1."/>
      <w:lvlJc w:val="left"/>
      <w:pPr>
        <w:ind w:left="1080" w:hanging="360"/>
      </w:pPr>
    </w:lvl>
    <w:lvl w:ilvl="1" w:tplc="20000019">
      <w:start w:val="1"/>
      <w:numFmt w:val="lowerLetter"/>
      <w:lvlText w:val="%2."/>
      <w:lvlJc w:val="left"/>
      <w:pPr>
        <w:ind w:left="1800" w:hanging="360"/>
      </w:pPr>
    </w:lvl>
    <w:lvl w:ilvl="2" w:tplc="2000001B">
      <w:start w:val="1"/>
      <w:numFmt w:val="lowerRoman"/>
      <w:lvlText w:val="%3."/>
      <w:lvlJc w:val="right"/>
      <w:pPr>
        <w:ind w:left="2520" w:hanging="180"/>
      </w:pPr>
    </w:lvl>
    <w:lvl w:ilvl="3" w:tplc="2000000F">
      <w:start w:val="1"/>
      <w:numFmt w:val="decimal"/>
      <w:lvlText w:val="%4."/>
      <w:lvlJc w:val="left"/>
      <w:pPr>
        <w:ind w:left="3240" w:hanging="360"/>
      </w:pPr>
    </w:lvl>
    <w:lvl w:ilvl="4" w:tplc="20000019">
      <w:start w:val="1"/>
      <w:numFmt w:val="lowerLetter"/>
      <w:lvlText w:val="%5."/>
      <w:lvlJc w:val="left"/>
      <w:pPr>
        <w:ind w:left="3960" w:hanging="360"/>
      </w:pPr>
    </w:lvl>
    <w:lvl w:ilvl="5" w:tplc="2000001B">
      <w:start w:val="1"/>
      <w:numFmt w:val="lowerRoman"/>
      <w:lvlText w:val="%6."/>
      <w:lvlJc w:val="right"/>
      <w:pPr>
        <w:ind w:left="4680" w:hanging="180"/>
      </w:pPr>
    </w:lvl>
    <w:lvl w:ilvl="6" w:tplc="2000000F">
      <w:start w:val="1"/>
      <w:numFmt w:val="decimal"/>
      <w:lvlText w:val="%7."/>
      <w:lvlJc w:val="left"/>
      <w:pPr>
        <w:ind w:left="5400" w:hanging="360"/>
      </w:pPr>
    </w:lvl>
    <w:lvl w:ilvl="7" w:tplc="20000019">
      <w:start w:val="1"/>
      <w:numFmt w:val="lowerLetter"/>
      <w:lvlText w:val="%8."/>
      <w:lvlJc w:val="left"/>
      <w:pPr>
        <w:ind w:left="6120" w:hanging="360"/>
      </w:pPr>
    </w:lvl>
    <w:lvl w:ilvl="8" w:tplc="2000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CC2"/>
    <w:rsid w:val="00064CC2"/>
    <w:rsid w:val="00375656"/>
    <w:rsid w:val="00A40771"/>
    <w:rsid w:val="00DC22A0"/>
    <w:rsid w:val="00F90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05367"/>
  <w15:chartTrackingRefBased/>
  <w15:docId w15:val="{9DEC91FE-A18A-4FE6-833E-35455D347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56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56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2021-09-09T05:47:00Z</dcterms:created>
  <dcterms:modified xsi:type="dcterms:W3CDTF">2021-09-09T07:10:00Z</dcterms:modified>
</cp:coreProperties>
</file>